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BF0AC8" w:rsidP="006D7D0B">
      <w:pPr>
        <w:ind w:left="2832" w:hanging="2832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DECRETO LEGISLATIVO Nº</w:t>
      </w:r>
      <w:r w:rsidR="00625AD4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693 – DE 24</w:t>
      </w:r>
      <w:r w:rsidR="002D4580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ABRIL DE </w:t>
      </w:r>
      <w:r w:rsidR="002D260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2014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</w:t>
      </w:r>
      <w:r w:rsidR="003F76D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e o Título Honorífico de Cidadã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o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Patense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ao </w:t>
      </w:r>
      <w:r w:rsidR="00927F78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Senhor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="00625AD4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Edno</w:t>
      </w:r>
      <w:proofErr w:type="spellEnd"/>
      <w:r w:rsidR="00625AD4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 Oliveira Brito</w:t>
      </w:r>
      <w:r w:rsidR="002B0B09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D4580" w:rsidRPr="002E2715" w:rsidRDefault="002D4580" w:rsidP="002D4580">
      <w:pPr>
        <w:jc w:val="both"/>
        <w:rPr>
          <w:rFonts w:ascii="Times New Roman" w:hAnsi="Times New Roman"/>
          <w:b/>
          <w:u w:val="single"/>
        </w:rPr>
      </w:pPr>
    </w:p>
    <w:p w:rsidR="002D4580" w:rsidRPr="002E2715" w:rsidRDefault="002D4580" w:rsidP="002D4580">
      <w:pPr>
        <w:ind w:firstLine="708"/>
        <w:jc w:val="both"/>
        <w:rPr>
          <w:rFonts w:ascii="Times New Roman" w:hAnsi="Times New Roman"/>
          <w:b/>
        </w:rPr>
      </w:pPr>
      <w:r w:rsidRPr="002E2715">
        <w:rPr>
          <w:rFonts w:ascii="Times New Roman" w:hAnsi="Times New Roman"/>
          <w:b/>
        </w:rPr>
        <w:t>A Câmara Municipal de Patos de Minas decreta e eu em seu nome, promulgo o seguinte Decreto Legislativo:</w:t>
      </w:r>
    </w:p>
    <w:p w:rsidR="002D4580" w:rsidRPr="002E2715" w:rsidRDefault="002D4580" w:rsidP="002D4580">
      <w:pPr>
        <w:jc w:val="both"/>
        <w:rPr>
          <w:rFonts w:ascii="Times New Roman" w:hAnsi="Times New Roman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spellStart"/>
      <w:r w:rsidR="00625AD4">
        <w:rPr>
          <w:rFonts w:ascii="Times New Roman" w:eastAsia="Times New Roman" w:hAnsi="Times New Roman"/>
          <w:i/>
          <w:color w:val="000000"/>
          <w:szCs w:val="24"/>
          <w:lang w:eastAsia="pt-BR"/>
        </w:rPr>
        <w:t>Edno</w:t>
      </w:r>
      <w:proofErr w:type="spellEnd"/>
      <w:r w:rsidR="00625AD4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Oliveira Brito</w:t>
      </w:r>
      <w:r w:rsidR="005E4C61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>o Tít</w:t>
      </w:r>
      <w:r w:rsidR="00A85C1B">
        <w:rPr>
          <w:rFonts w:ascii="Times New Roman" w:eastAsia="Times New Roman" w:hAnsi="Times New Roman"/>
          <w:color w:val="000000"/>
          <w:szCs w:val="24"/>
          <w:lang w:eastAsia="pt-BR"/>
        </w:rPr>
        <w:t>ulo Honorífico de Cidadã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Patense.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respectivo diploma far-se-á em 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e comum acordo com o homenageado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ue trata o art. 2º do presente decreto l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D2BE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egislativo entra em vigor na data de sua publicação.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cipal de Patos de Minas, </w:t>
      </w:r>
      <w:r w:rsidR="00625AD4">
        <w:rPr>
          <w:rFonts w:ascii="Times New Roman" w:eastAsia="Times New Roman" w:hAnsi="Times New Roman"/>
          <w:color w:val="000000"/>
          <w:szCs w:val="24"/>
          <w:lang w:eastAsia="pt-BR"/>
        </w:rPr>
        <w:t>24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2B0B09">
        <w:rPr>
          <w:rFonts w:ascii="Times New Roman" w:eastAsia="Times New Roman" w:hAnsi="Times New Roman"/>
          <w:color w:val="000000"/>
          <w:szCs w:val="24"/>
          <w:lang w:eastAsia="pt-BR"/>
        </w:rPr>
        <w:t>abril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D4580" w:rsidRPr="006D7D0B" w:rsidRDefault="002D4580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2D4580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Cs w:val="24"/>
          <w:shd w:val="clear" w:color="auto" w:fill="FFFFFF"/>
        </w:rPr>
        <w:tab/>
        <w:t xml:space="preserve">EDIMÊ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ERLINDA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DE LIMA AVELAR</w:t>
      </w:r>
    </w:p>
    <w:p w:rsidR="00B86E24" w:rsidRDefault="002D4580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  <w:t>Presidenta da Câmara Municipal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0501B6" w:rsidRDefault="000501B6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Default="002D4580" w:rsidP="009C7275">
      <w:pPr>
        <w:rPr>
          <w:rFonts w:ascii="Times New Roman" w:hAnsi="Times New Roman"/>
        </w:rPr>
      </w:pPr>
    </w:p>
    <w:p w:rsidR="002D4580" w:rsidRPr="002D4580" w:rsidRDefault="002D4580" w:rsidP="002D4580">
      <w:pPr>
        <w:pStyle w:val="PargrafodaLista"/>
        <w:numPr>
          <w:ilvl w:val="0"/>
          <w:numId w:val="8"/>
        </w:num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PROJE</w:t>
      </w:r>
      <w:r w:rsidR="00625AD4">
        <w:rPr>
          <w:rFonts w:ascii="Times New Roman" w:hAnsi="Times New Roman"/>
          <w:b/>
          <w:sz w:val="16"/>
          <w:szCs w:val="16"/>
        </w:rPr>
        <w:t>TO DE DECRETO LEGISLATIVO Nº 702</w:t>
      </w:r>
      <w:r>
        <w:rPr>
          <w:rFonts w:ascii="Times New Roman" w:hAnsi="Times New Roman"/>
          <w:b/>
          <w:sz w:val="16"/>
          <w:szCs w:val="16"/>
        </w:rPr>
        <w:t xml:space="preserve">/14, DE AUTORIA DO VEREADOR </w:t>
      </w:r>
      <w:r w:rsidR="00625AD4">
        <w:rPr>
          <w:rFonts w:ascii="Times New Roman" w:hAnsi="Times New Roman"/>
          <w:b/>
          <w:sz w:val="16"/>
          <w:szCs w:val="16"/>
        </w:rPr>
        <w:t xml:space="preserve">BARTOLOMEU FERREIRA </w:t>
      </w:r>
      <w:proofErr w:type="gramStart"/>
      <w:r w:rsidR="00625AD4">
        <w:rPr>
          <w:rFonts w:ascii="Times New Roman" w:hAnsi="Times New Roman"/>
          <w:b/>
          <w:sz w:val="16"/>
          <w:szCs w:val="16"/>
        </w:rPr>
        <w:t>RIBEIRO</w:t>
      </w:r>
      <w:bookmarkStart w:id="0" w:name="_GoBack"/>
      <w:bookmarkEnd w:id="0"/>
      <w:proofErr w:type="gramEnd"/>
    </w:p>
    <w:sectPr w:rsidR="002D4580" w:rsidRPr="002D4580" w:rsidSect="000138AE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AE" w:rsidRPr="000138AE" w:rsidRDefault="000138AE" w:rsidP="000138AE">
    <w:pPr>
      <w:pStyle w:val="Rodap"/>
      <w:rPr>
        <w:rFonts w:ascii="Times New Roman" w:hAnsi="Times New Roman"/>
        <w:sz w:val="20"/>
        <w:szCs w:val="20"/>
      </w:rPr>
    </w:pPr>
  </w:p>
  <w:p w:rsidR="000138AE" w:rsidRDefault="000138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5C8"/>
    <w:multiLevelType w:val="hybridMultilevel"/>
    <w:tmpl w:val="07407624"/>
    <w:lvl w:ilvl="0" w:tplc="9C7827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939C6"/>
    <w:multiLevelType w:val="hybridMultilevel"/>
    <w:tmpl w:val="38E61FF0"/>
    <w:lvl w:ilvl="0" w:tplc="9C7827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3519A"/>
    <w:multiLevelType w:val="hybridMultilevel"/>
    <w:tmpl w:val="73FE6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D4FBE"/>
    <w:multiLevelType w:val="hybridMultilevel"/>
    <w:tmpl w:val="ECA87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25BBF"/>
    <w:multiLevelType w:val="hybridMultilevel"/>
    <w:tmpl w:val="CEBE0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83048"/>
    <w:multiLevelType w:val="hybridMultilevel"/>
    <w:tmpl w:val="D6C28E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B914CC7"/>
    <w:multiLevelType w:val="hybridMultilevel"/>
    <w:tmpl w:val="4656B3BC"/>
    <w:lvl w:ilvl="0" w:tplc="31E2F9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138AE"/>
    <w:rsid w:val="000501B6"/>
    <w:rsid w:val="00097192"/>
    <w:rsid w:val="000E0620"/>
    <w:rsid w:val="00114DAC"/>
    <w:rsid w:val="00123B9A"/>
    <w:rsid w:val="001430B5"/>
    <w:rsid w:val="001608C2"/>
    <w:rsid w:val="001E33E2"/>
    <w:rsid w:val="001E3F2D"/>
    <w:rsid w:val="002970D2"/>
    <w:rsid w:val="002B0B09"/>
    <w:rsid w:val="002D2602"/>
    <w:rsid w:val="002D4580"/>
    <w:rsid w:val="002F0B2B"/>
    <w:rsid w:val="00331AFD"/>
    <w:rsid w:val="00335992"/>
    <w:rsid w:val="003618ED"/>
    <w:rsid w:val="0036643A"/>
    <w:rsid w:val="003771C6"/>
    <w:rsid w:val="003A2391"/>
    <w:rsid w:val="003F76D6"/>
    <w:rsid w:val="00496EF0"/>
    <w:rsid w:val="005103A3"/>
    <w:rsid w:val="005C623F"/>
    <w:rsid w:val="005E4C61"/>
    <w:rsid w:val="006129B1"/>
    <w:rsid w:val="00625AD4"/>
    <w:rsid w:val="006A2A5A"/>
    <w:rsid w:val="006B7C46"/>
    <w:rsid w:val="006C2DD9"/>
    <w:rsid w:val="006D2BE3"/>
    <w:rsid w:val="006D7D0B"/>
    <w:rsid w:val="0081744A"/>
    <w:rsid w:val="008A3502"/>
    <w:rsid w:val="008A531D"/>
    <w:rsid w:val="009019CC"/>
    <w:rsid w:val="00927894"/>
    <w:rsid w:val="00927F78"/>
    <w:rsid w:val="009500EF"/>
    <w:rsid w:val="00956B39"/>
    <w:rsid w:val="009708A1"/>
    <w:rsid w:val="00986D79"/>
    <w:rsid w:val="009C7275"/>
    <w:rsid w:val="00A20FD5"/>
    <w:rsid w:val="00A44EF2"/>
    <w:rsid w:val="00A7446F"/>
    <w:rsid w:val="00A85C1B"/>
    <w:rsid w:val="00AA60B0"/>
    <w:rsid w:val="00B07E22"/>
    <w:rsid w:val="00B13CFE"/>
    <w:rsid w:val="00B86E24"/>
    <w:rsid w:val="00BE52DD"/>
    <w:rsid w:val="00BF0AC8"/>
    <w:rsid w:val="00C24D41"/>
    <w:rsid w:val="00C911B2"/>
    <w:rsid w:val="00CB24B5"/>
    <w:rsid w:val="00CB7B94"/>
    <w:rsid w:val="00CD6E8A"/>
    <w:rsid w:val="00D44396"/>
    <w:rsid w:val="00DB7C1E"/>
    <w:rsid w:val="00DC6293"/>
    <w:rsid w:val="00E075A6"/>
    <w:rsid w:val="00E709B9"/>
    <w:rsid w:val="00E82748"/>
    <w:rsid w:val="00F0446F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44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44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2014-03-21T16:04:00Z</cp:lastPrinted>
  <dcterms:created xsi:type="dcterms:W3CDTF">2014-05-08T15:09:00Z</dcterms:created>
  <dcterms:modified xsi:type="dcterms:W3CDTF">2014-05-08T15:09:00Z</dcterms:modified>
</cp:coreProperties>
</file>